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Pcim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Pcim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2,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 w siedzibie </w:t>
      </w:r>
      <w:r>
        <w:rPr>
          <w:b/>
        </w:rPr>
        <w:t>Urzędu Gminy Pcim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2019-04-26T19:57:36Z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