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11FE9611" w14:textId="77777777" w:rsidTr="008245FC">
        <w:trPr>
          <w:trHeight w:val="683"/>
        </w:trPr>
        <w:tc>
          <w:tcPr>
            <w:tcW w:w="2610" w:type="dxa"/>
            <w:gridSpan w:val="8"/>
          </w:tcPr>
          <w:p w14:paraId="1E48174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4EB2116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536E7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3BC2C73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3A60807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32D0AA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0938368C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6ECFC52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3CAF46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C0F1D3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AE07BE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FD49B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2001EFA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0553FBB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01ED573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6C374B43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91509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DCE408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6C8EAA73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382DE029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2FD4B67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5A428555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450202B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792E20F5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79B33CF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6A18C664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204F40B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B71FA8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EA3FAC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D8B54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5BAF50E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FBFFF0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33A8214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5410E04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78F4F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59594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3C3CF11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EB8ED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CD311B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85B63E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6513BD2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14D4CB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D854C3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DC8DEB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6E1540C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06265B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9E4CE1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79C3DD9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2FFE18C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537FD0C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6978619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4A43CF4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734A8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20A0D18" w14:textId="77777777" w:rsidR="00AF73FC" w:rsidRDefault="00AF73FC"/>
    <w:p w14:paraId="16A53A65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5BBE050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23D3398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5379FA81" w14:textId="77777777" w:rsidTr="001E1A16">
        <w:tc>
          <w:tcPr>
            <w:tcW w:w="10061" w:type="dxa"/>
            <w:shd w:val="clear" w:color="auto" w:fill="C0C0C0"/>
          </w:tcPr>
          <w:p w14:paraId="7951D58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72A77EFF" w14:textId="77777777" w:rsidTr="00AD2DD0">
        <w:trPr>
          <w:trHeight w:val="1134"/>
        </w:trPr>
        <w:tc>
          <w:tcPr>
            <w:tcW w:w="10061" w:type="dxa"/>
          </w:tcPr>
          <w:p w14:paraId="098C0BF2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CB2F7AA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8D409CD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988DD88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EBFFF9D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14:paraId="7FD31AA2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DF0FE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3DEB3D87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BB4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D6B5BF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AB3777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98D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55C6926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5FC49116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422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B167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7FEF3840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C9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660B63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73C1CE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82D7C1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7F9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BCD8A0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432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15D03E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C61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3E947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2D325F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966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2E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F2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7B8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141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5D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74DE7F6" w14:textId="036EFD52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587794">
        <w:rPr>
          <w:sz w:val="26"/>
          <w:szCs w:val="26"/>
        </w:rPr>
        <w:t>………………………..</w:t>
      </w:r>
      <w:r w:rsidR="00C679FC">
        <w:rPr>
          <w:sz w:val="26"/>
          <w:szCs w:val="26"/>
        </w:rPr>
        <w:t xml:space="preserve"> 202</w:t>
      </w:r>
      <w:r w:rsidR="00D86B1B">
        <w:rPr>
          <w:sz w:val="26"/>
          <w:szCs w:val="26"/>
        </w:rPr>
        <w:t>..</w:t>
      </w:r>
      <w:r w:rsidR="00C679FC">
        <w:rPr>
          <w:sz w:val="26"/>
          <w:szCs w:val="26"/>
        </w:rPr>
        <w:t xml:space="preserve"> r.</w:t>
      </w:r>
    </w:p>
    <w:p w14:paraId="22C893D2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03DBB5C3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1ED89E7B" w14:textId="77777777" w:rsidR="00270EA4" w:rsidRDefault="00270EA4">
      <w:pPr>
        <w:rPr>
          <w:sz w:val="22"/>
          <w:szCs w:val="22"/>
        </w:rPr>
      </w:pPr>
    </w:p>
    <w:p w14:paraId="7744A7B3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1FE2881F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508CDE1C" w14:textId="77777777" w:rsidR="00074058" w:rsidRDefault="00074058">
      <w:pPr>
        <w:rPr>
          <w:sz w:val="22"/>
          <w:szCs w:val="22"/>
        </w:rPr>
      </w:pPr>
    </w:p>
    <w:p w14:paraId="4731B1A3" w14:textId="77777777" w:rsidR="00AD5621" w:rsidRDefault="00AD5621">
      <w:pPr>
        <w:rPr>
          <w:sz w:val="22"/>
          <w:szCs w:val="22"/>
        </w:rPr>
      </w:pPr>
    </w:p>
    <w:p w14:paraId="58788F68" w14:textId="77777777" w:rsidR="00AD5621" w:rsidRDefault="00AD5621">
      <w:pPr>
        <w:rPr>
          <w:sz w:val="22"/>
          <w:szCs w:val="22"/>
        </w:rPr>
      </w:pPr>
    </w:p>
    <w:p w14:paraId="242276C7" w14:textId="34AB2009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D86B1B">
        <w:rPr>
          <w:sz w:val="22"/>
          <w:szCs w:val="22"/>
        </w:rPr>
        <w:t>..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59337CA5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E3FF" w14:textId="77777777" w:rsidR="003B1F1A" w:rsidRDefault="003B1F1A">
      <w:r>
        <w:separator/>
      </w:r>
    </w:p>
  </w:endnote>
  <w:endnote w:type="continuationSeparator" w:id="0">
    <w:p w14:paraId="002B56F5" w14:textId="77777777" w:rsidR="003B1F1A" w:rsidRDefault="003B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2222" w14:textId="77777777" w:rsidR="003B1F1A" w:rsidRDefault="003B1F1A">
      <w:r>
        <w:separator/>
      </w:r>
    </w:p>
  </w:footnote>
  <w:footnote w:type="continuationSeparator" w:id="0">
    <w:p w14:paraId="2F62F541" w14:textId="77777777" w:rsidR="003B1F1A" w:rsidRDefault="003B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E695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92DF2"/>
    <w:rsid w:val="003A1A8C"/>
    <w:rsid w:val="003B1F1A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87794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7F7234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10EFF"/>
    <w:rsid w:val="00A56BF2"/>
    <w:rsid w:val="00A60CC9"/>
    <w:rsid w:val="00A90366"/>
    <w:rsid w:val="00AA2039"/>
    <w:rsid w:val="00AD2B24"/>
    <w:rsid w:val="00AD2DD0"/>
    <w:rsid w:val="00AD55CD"/>
    <w:rsid w:val="00AD5621"/>
    <w:rsid w:val="00AE6148"/>
    <w:rsid w:val="00AF73FC"/>
    <w:rsid w:val="00B60A49"/>
    <w:rsid w:val="00B61A92"/>
    <w:rsid w:val="00B65595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86B1B"/>
    <w:rsid w:val="00D9741F"/>
    <w:rsid w:val="00DA3FCF"/>
    <w:rsid w:val="00DC32B7"/>
    <w:rsid w:val="00DE685D"/>
    <w:rsid w:val="00E35094"/>
    <w:rsid w:val="00E52E80"/>
    <w:rsid w:val="00E75BC2"/>
    <w:rsid w:val="00E807A9"/>
    <w:rsid w:val="00E925FE"/>
    <w:rsid w:val="00E97060"/>
    <w:rsid w:val="00EA1F54"/>
    <w:rsid w:val="00EA3B00"/>
    <w:rsid w:val="00EB13C3"/>
    <w:rsid w:val="00EC2FFC"/>
    <w:rsid w:val="00EE07A1"/>
    <w:rsid w:val="00EF7C2B"/>
    <w:rsid w:val="00F16991"/>
    <w:rsid w:val="00F16F35"/>
    <w:rsid w:val="00F4202A"/>
    <w:rsid w:val="00F44CAD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B5B50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7</cp:revision>
  <cp:lastPrinted>2024-05-06T08:33:00Z</cp:lastPrinted>
  <dcterms:created xsi:type="dcterms:W3CDTF">2024-01-30T07:38:00Z</dcterms:created>
  <dcterms:modified xsi:type="dcterms:W3CDTF">2026-01-21T11:33:00Z</dcterms:modified>
</cp:coreProperties>
</file>